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left="0" w:leftChars="0" w:right="0" w:rightChars="0" w:firstLine="0" w:firstLine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lang w:val="en-US" w:eastAsia="zh-CN" w:bidi="ar-SA"/>
        </w:rPr>
        <w:t>附件2：</w:t>
      </w:r>
    </w:p>
    <w:p>
      <w:pPr>
        <w:spacing w:line="590" w:lineRule="exact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宋体"/>
          <w:b w:val="0"/>
          <w:bCs w:val="0"/>
          <w:kern w:val="2"/>
          <w:sz w:val="40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宋体"/>
          <w:b w:val="0"/>
          <w:bCs w:val="0"/>
          <w:kern w:val="2"/>
          <w:sz w:val="40"/>
          <w:szCs w:val="44"/>
          <w:lang w:val="en-US" w:eastAsia="zh-CN" w:bidi="ar-SA"/>
        </w:rPr>
        <w:t>2023年龙川县农业机械现代化（托管、烘干）</w:t>
      </w:r>
    </w:p>
    <w:p>
      <w:pPr>
        <w:spacing w:line="590" w:lineRule="exact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宋体"/>
          <w:b w:val="0"/>
          <w:bCs w:val="0"/>
          <w:sz w:val="40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宋体"/>
          <w:b w:val="0"/>
          <w:bCs w:val="0"/>
          <w:kern w:val="2"/>
          <w:sz w:val="40"/>
          <w:szCs w:val="44"/>
          <w:lang w:val="en-US" w:eastAsia="zh-CN" w:bidi="ar-SA"/>
        </w:rPr>
        <w:t>服务项目实施主体申请表</w:t>
      </w:r>
    </w:p>
    <w:p>
      <w:pPr>
        <w:spacing w:line="590" w:lineRule="exact"/>
        <w:jc w:val="right"/>
        <w:rPr>
          <w:rFonts w:hint="eastAsia" w:ascii="华文仿宋" w:hAnsi="华文仿宋" w:eastAsia="华文仿宋" w:cs="华文仿宋"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kern w:val="0"/>
          <w:szCs w:val="21"/>
        </w:rPr>
        <w:t xml:space="preserve">       </w:t>
      </w:r>
      <w:r>
        <w:rPr>
          <w:rFonts w:hint="eastAsia" w:ascii="华文仿宋" w:hAnsi="华文仿宋" w:eastAsia="华文仿宋" w:cs="华文仿宋"/>
          <w:kern w:val="0"/>
          <w:sz w:val="28"/>
          <w:szCs w:val="28"/>
        </w:rPr>
        <w:t>年     月    日</w:t>
      </w:r>
    </w:p>
    <w:tbl>
      <w:tblPr>
        <w:tblStyle w:val="5"/>
        <w:tblW w:w="90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9"/>
        <w:gridCol w:w="1420"/>
        <w:gridCol w:w="1725"/>
        <w:gridCol w:w="1525"/>
        <w:gridCol w:w="37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5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0" w:lineRule="exact"/>
              <w:rPr>
                <w:rFonts w:hint="default" w:ascii="仿宋" w:hAnsi="仿宋" w:eastAsia="仿宋" w:cs="仿宋"/>
                <w:kern w:val="0"/>
                <w:sz w:val="2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1"/>
                <w:lang w:val="en-US" w:eastAsia="zh-CN"/>
              </w:rPr>
              <w:t>实施主体</w:t>
            </w:r>
          </w:p>
        </w:tc>
        <w:tc>
          <w:tcPr>
            <w:tcW w:w="14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1"/>
              </w:rPr>
              <w:t>名 称</w:t>
            </w:r>
          </w:p>
        </w:tc>
        <w:tc>
          <w:tcPr>
            <w:tcW w:w="703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eastAsia" w:ascii="仿宋" w:hAnsi="仿宋" w:eastAsia="仿宋" w:cs="仿宋"/>
                <w:kern w:val="0"/>
                <w:sz w:val="28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1"/>
              </w:rPr>
              <w:t>地 址</w:t>
            </w:r>
          </w:p>
        </w:tc>
        <w:tc>
          <w:tcPr>
            <w:tcW w:w="70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5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eastAsia" w:ascii="仿宋" w:hAnsi="仿宋" w:eastAsia="仿宋" w:cs="仿宋"/>
                <w:kern w:val="0"/>
                <w:sz w:val="28"/>
                <w:szCs w:val="21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1"/>
                <w:lang w:val="en-US" w:eastAsia="zh-CN"/>
              </w:rPr>
              <w:t>法人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1"/>
              </w:rPr>
              <w:t>姓名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1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1"/>
              </w:rPr>
              <w:t>身份证号</w:t>
            </w:r>
          </w:p>
        </w:tc>
        <w:tc>
          <w:tcPr>
            <w:tcW w:w="3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5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eastAsia" w:ascii="仿宋" w:hAnsi="仿宋" w:eastAsia="仿宋" w:cs="仿宋"/>
                <w:kern w:val="0"/>
                <w:sz w:val="28"/>
                <w:szCs w:val="21"/>
              </w:rPr>
            </w:pPr>
          </w:p>
        </w:tc>
        <w:tc>
          <w:tcPr>
            <w:tcW w:w="14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1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1"/>
                <w:lang w:val="en-US" w:eastAsia="zh-CN"/>
              </w:rPr>
              <w:t>联系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1"/>
              </w:rPr>
              <w:t>电话</w:t>
            </w:r>
          </w:p>
        </w:tc>
        <w:tc>
          <w:tcPr>
            <w:tcW w:w="378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5" w:hRule="atLeast"/>
          <w:jc w:val="center"/>
        </w:trPr>
        <w:tc>
          <w:tcPr>
            <w:tcW w:w="5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1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0" w:lineRule="exact"/>
              <w:jc w:val="center"/>
              <w:rPr>
                <w:rFonts w:hint="default" w:ascii="仿宋" w:hAnsi="仿宋" w:eastAsia="仿宋" w:cs="仿宋"/>
                <w:kern w:val="0"/>
                <w:sz w:val="2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1"/>
                <w:lang w:val="en-US" w:eastAsia="zh-CN"/>
              </w:rPr>
              <w:t>经营现状简介</w:t>
            </w:r>
          </w:p>
        </w:tc>
        <w:tc>
          <w:tcPr>
            <w:tcW w:w="7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0" w:lineRule="exact"/>
              <w:jc w:val="right"/>
              <w:rPr>
                <w:rFonts w:hint="eastAsia" w:ascii="仿宋" w:hAnsi="仿宋" w:eastAsia="仿宋" w:cs="仿宋"/>
                <w:kern w:val="0"/>
                <w:sz w:val="2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0" w:hRule="atLeast"/>
          <w:jc w:val="center"/>
        </w:trPr>
        <w:tc>
          <w:tcPr>
            <w:tcW w:w="54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1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1"/>
              </w:rPr>
              <w:t>申请内容</w:t>
            </w:r>
          </w:p>
        </w:tc>
        <w:tc>
          <w:tcPr>
            <w:tcW w:w="7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90" w:lineRule="exact"/>
              <w:ind w:firstLine="5320" w:firstLineChars="190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590" w:lineRule="exact"/>
              <w:ind w:firstLine="5320" w:firstLineChars="190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590" w:lineRule="exact"/>
              <w:ind w:firstLine="5320" w:firstLineChars="190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（盖章）</w:t>
            </w:r>
          </w:p>
          <w:p>
            <w:pPr>
              <w:spacing w:line="590" w:lineRule="exact"/>
              <w:jc w:val="right"/>
              <w:rPr>
                <w:rFonts w:hint="eastAsia" w:ascii="仿宋" w:hAnsi="仿宋" w:eastAsia="仿宋" w:cs="仿宋"/>
                <w:kern w:val="0"/>
                <w:sz w:val="28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0" w:hRule="atLeast"/>
          <w:jc w:val="center"/>
        </w:trPr>
        <w:tc>
          <w:tcPr>
            <w:tcW w:w="196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1"/>
                <w:lang w:eastAsia="zh-CN"/>
              </w:rPr>
              <w:t>县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1"/>
              </w:rPr>
              <w:t>农业农村局意见</w:t>
            </w:r>
          </w:p>
        </w:tc>
        <w:tc>
          <w:tcPr>
            <w:tcW w:w="70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90" w:lineRule="exact"/>
              <w:rPr>
                <w:rFonts w:hint="eastAsia" w:ascii="仿宋" w:hAnsi="仿宋" w:eastAsia="仿宋" w:cs="仿宋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1"/>
              </w:rPr>
              <w:t xml:space="preserve">                                 </w:t>
            </w:r>
          </w:p>
          <w:p>
            <w:pPr>
              <w:spacing w:line="590" w:lineRule="exact"/>
              <w:rPr>
                <w:rFonts w:hint="eastAsia" w:ascii="仿宋" w:hAnsi="仿宋" w:eastAsia="仿宋" w:cs="仿宋"/>
                <w:kern w:val="0"/>
                <w:sz w:val="28"/>
                <w:szCs w:val="21"/>
              </w:rPr>
            </w:pPr>
          </w:p>
          <w:p>
            <w:pPr>
              <w:spacing w:line="590" w:lineRule="exact"/>
              <w:ind w:firstLine="5180" w:firstLineChars="185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（盖章）</w:t>
            </w:r>
          </w:p>
          <w:p>
            <w:pPr>
              <w:wordWrap w:val="0"/>
              <w:spacing w:line="590" w:lineRule="exact"/>
              <w:jc w:val="right"/>
              <w:rPr>
                <w:rFonts w:hint="eastAsia" w:ascii="仿宋" w:hAnsi="仿宋" w:eastAsia="仿宋" w:cs="仿宋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              年   月   日</w:t>
            </w:r>
          </w:p>
        </w:tc>
      </w:tr>
    </w:tbl>
    <w:p>
      <w:pPr>
        <w:spacing w:line="240" w:lineRule="auto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36"/>
          <w:szCs w:val="36"/>
          <w:lang w:val="en-US" w:eastAsia="zh-CN" w:bidi="ar-SA"/>
        </w:rPr>
        <w:t>附件3：</w:t>
      </w:r>
    </w:p>
    <w:p>
      <w:pPr>
        <w:spacing w:line="590" w:lineRule="exact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宋体"/>
          <w:b w:val="0"/>
          <w:bCs w:val="0"/>
          <w:kern w:val="2"/>
          <w:sz w:val="40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宋体"/>
          <w:b w:val="0"/>
          <w:bCs w:val="0"/>
          <w:kern w:val="2"/>
          <w:sz w:val="40"/>
          <w:szCs w:val="44"/>
          <w:lang w:val="en-US" w:eastAsia="zh-CN" w:bidi="ar-SA"/>
        </w:rPr>
        <w:t>2023年龙川县农业机械现代化（托管、烘干）</w:t>
      </w:r>
    </w:p>
    <w:p>
      <w:pPr>
        <w:spacing w:line="590" w:lineRule="exact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宋体"/>
          <w:b w:val="0"/>
          <w:bCs w:val="0"/>
          <w:kern w:val="2"/>
          <w:sz w:val="40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宋体"/>
          <w:b w:val="0"/>
          <w:bCs w:val="0"/>
          <w:kern w:val="2"/>
          <w:sz w:val="40"/>
          <w:szCs w:val="44"/>
          <w:lang w:val="en-US" w:eastAsia="zh-CN" w:bidi="ar-SA"/>
        </w:rPr>
        <w:t>服务项目实施主体申报书（样式）</w:t>
      </w:r>
    </w:p>
    <w:p>
      <w:pPr>
        <w:spacing w:line="59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spacing w:line="590" w:lineRule="exact"/>
        <w:ind w:left="0" w:leftChars="0" w:right="0" w:rightChars="0" w:firstLine="643" w:firstLineChars="200"/>
        <w:jc w:val="left"/>
        <w:rPr>
          <w:rFonts w:hint="eastAsia" w:ascii="仿宋" w:hAnsi="仿宋" w:eastAsia="仿宋" w:cs="仿宋"/>
          <w:b/>
          <w:bCs/>
          <w:i w:val="0"/>
          <w:i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auto"/>
          <w:kern w:val="2"/>
          <w:sz w:val="32"/>
          <w:szCs w:val="32"/>
          <w:lang w:val="en-US" w:eastAsia="zh-CN" w:bidi="ar-SA"/>
        </w:rPr>
        <w:t>一、实施主体概况</w:t>
      </w:r>
    </w:p>
    <w:p>
      <w:pPr>
        <w:spacing w:line="59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lang w:val="en-US" w:eastAsia="zh-CN" w:bidi="ar-SA"/>
        </w:rPr>
        <w:t>主要介绍企业、专业合作社名称、地址、经营范围、经营现状、取得的主要成绩或相关荣誉等。</w:t>
      </w:r>
    </w:p>
    <w:p>
      <w:pPr>
        <w:spacing w:line="590" w:lineRule="exact"/>
        <w:ind w:left="0" w:leftChars="0" w:right="0" w:rightChars="0" w:firstLine="643" w:firstLineChars="200"/>
        <w:jc w:val="left"/>
        <w:rPr>
          <w:rFonts w:hint="eastAsia" w:ascii="仿宋" w:hAnsi="仿宋" w:eastAsia="仿宋" w:cs="仿宋"/>
          <w:b/>
          <w:bCs/>
          <w:i w:val="0"/>
          <w:i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auto"/>
          <w:kern w:val="2"/>
          <w:sz w:val="32"/>
          <w:szCs w:val="32"/>
          <w:lang w:val="en-US" w:eastAsia="zh-CN" w:bidi="ar-SA"/>
        </w:rPr>
        <w:t>二、基本情况</w:t>
      </w:r>
    </w:p>
    <w:p>
      <w:pPr>
        <w:spacing w:line="59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lang w:val="en-US" w:eastAsia="zh-CN" w:bidi="ar-SA"/>
        </w:rPr>
        <w:t>（一）登记注册情况。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lang w:val="en-US" w:eastAsia="zh-CN" w:bidi="ar-SA"/>
        </w:rPr>
        <w:t>（二）银行账号，固定的办公经营场所，相对固定的管理人员，明确的业务类型等情况。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lang w:val="en-US" w:eastAsia="zh-CN" w:bidi="ar-SA"/>
        </w:rPr>
        <w:t>（三）机具管理、农机作业安全等相关规章制度情况，农机手持相应操作证进行农机作业情况。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lang w:val="en-US" w:eastAsia="zh-CN" w:bidi="ar-SA"/>
        </w:rPr>
        <w:t>（四）现有农机装备情况。包括农机原值，装备总台（套）数，拥有插秧机数量。</w:t>
      </w:r>
    </w:p>
    <w:p>
      <w:pPr>
        <w:spacing w:line="240" w:lineRule="auto"/>
        <w:ind w:firstLine="640" w:firstLineChars="200"/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lang w:val="en-US" w:eastAsia="zh-CN" w:bidi="ar-SA"/>
        </w:rPr>
        <w:t>（五）农机作业能力。包括开展哪些农机化作业，以及面积等。</w:t>
      </w:r>
    </w:p>
    <w:p>
      <w:pPr>
        <w:spacing w:line="590" w:lineRule="exact"/>
        <w:ind w:left="0" w:leftChars="0" w:right="0" w:rightChars="0" w:firstLine="643" w:firstLineChars="200"/>
        <w:jc w:val="left"/>
        <w:rPr>
          <w:rFonts w:hint="eastAsia" w:ascii="仿宋" w:hAnsi="仿宋" w:eastAsia="仿宋" w:cs="仿宋"/>
          <w:b/>
          <w:bCs/>
          <w:i w:val="0"/>
          <w:i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auto"/>
          <w:kern w:val="2"/>
          <w:sz w:val="32"/>
          <w:szCs w:val="32"/>
          <w:lang w:val="en-US" w:eastAsia="zh-CN" w:bidi="ar-SA"/>
        </w:rPr>
        <w:t>三、项目建设计划</w:t>
      </w:r>
    </w:p>
    <w:p>
      <w:pPr>
        <w:spacing w:line="59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lang w:val="en-US" w:eastAsia="zh-CN" w:bidi="ar-SA"/>
        </w:rPr>
        <w:t>（一）项目投资金额，包括项目资金与自筹资金计划使用明细。</w:t>
      </w:r>
    </w:p>
    <w:p>
      <w:pPr>
        <w:spacing w:line="59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lang w:val="en-US" w:eastAsia="zh-CN" w:bidi="ar-SA"/>
        </w:rPr>
        <w:t>（二）建设时间计划</w:t>
      </w:r>
    </w:p>
    <w:p>
      <w:pPr>
        <w:spacing w:line="59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lang w:val="en-US" w:eastAsia="zh-CN" w:bidi="ar-SA"/>
        </w:rPr>
        <w:t>1.设施建设：XX年X月-XX年X月。</w:t>
      </w:r>
    </w:p>
    <w:p>
      <w:pPr>
        <w:spacing w:line="59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lang w:val="en-US" w:eastAsia="zh-CN" w:bidi="ar-SA"/>
        </w:rPr>
        <w:t>2.机械设备购置：XX年X月-XX年X月。</w:t>
      </w:r>
    </w:p>
    <w:p>
      <w:pPr>
        <w:spacing w:line="590" w:lineRule="exact"/>
        <w:ind w:left="0" w:leftChars="0" w:right="0" w:rightChars="0" w:firstLine="640" w:firstLineChars="200"/>
        <w:jc w:val="left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lang w:val="en-US" w:eastAsia="zh-CN" w:bidi="ar-SA"/>
        </w:rPr>
        <w:t>3.投入使用时间：XX年X月-XX年X月。</w:t>
      </w:r>
    </w:p>
    <w:p>
      <w:pPr>
        <w:spacing w:line="59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lang w:val="en-US" w:eastAsia="zh-CN" w:bidi="ar-SA"/>
        </w:rPr>
        <w:t>（三）设施建设规模。包括面积、规格以及土地用地性质。</w:t>
      </w:r>
    </w:p>
    <w:p>
      <w:pPr>
        <w:spacing w:line="590" w:lineRule="exact"/>
        <w:ind w:left="0" w:leftChars="0" w:right="0" w:rightChars="0" w:firstLine="640" w:firstLineChars="200"/>
        <w:jc w:val="left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lang w:val="en-US" w:eastAsia="zh-CN" w:bidi="ar-SA"/>
        </w:rPr>
        <w:t>（四）购置机械清单。包括产品名称、产品型号、数量、单价等。</w:t>
      </w:r>
    </w:p>
    <w:p>
      <w:pPr>
        <w:spacing w:line="59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lang w:val="en-US" w:eastAsia="zh-CN" w:bidi="ar-SA"/>
        </w:rPr>
        <w:t>（五）农机社会化服务计划。</w:t>
      </w:r>
    </w:p>
    <w:p>
      <w:pPr>
        <w:spacing w:line="590" w:lineRule="exact"/>
        <w:ind w:left="0" w:leftChars="0" w:right="0" w:rightChars="0" w:firstLine="643" w:firstLineChars="200"/>
        <w:jc w:val="left"/>
        <w:rPr>
          <w:rFonts w:hint="eastAsia" w:ascii="仿宋" w:hAnsi="仿宋" w:eastAsia="仿宋" w:cs="仿宋"/>
          <w:b/>
          <w:bCs/>
          <w:i w:val="0"/>
          <w:i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auto"/>
          <w:kern w:val="2"/>
          <w:sz w:val="32"/>
          <w:szCs w:val="32"/>
          <w:lang w:val="en-US" w:eastAsia="zh-CN" w:bidi="ar-SA"/>
        </w:rPr>
        <w:t>四、绩效目标</w:t>
      </w:r>
    </w:p>
    <w:p>
      <w:pPr>
        <w:spacing w:line="59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lang w:val="en-US" w:eastAsia="zh-CN" w:bidi="ar-SA"/>
        </w:rPr>
        <w:t>1.产出指标</w:t>
      </w:r>
    </w:p>
    <w:p>
      <w:pPr>
        <w:spacing w:line="59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lang w:val="en-US" w:eastAsia="zh-CN" w:bidi="ar-SA"/>
        </w:rPr>
        <w:t>（1）数量指标：</w:t>
      </w:r>
    </w:p>
    <w:p>
      <w:pPr>
        <w:pStyle w:val="2"/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lang w:val="en-US" w:eastAsia="zh-CN" w:bidi="ar-SA"/>
        </w:rPr>
        <w:t>（2）质量指标：验收通过率≥XX%。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lang w:val="en-US" w:eastAsia="zh-CN" w:bidi="ar-SA"/>
        </w:rPr>
        <w:t>（3）成本指标：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lang w:val="en-US" w:eastAsia="zh-CN" w:bidi="ar-SA"/>
        </w:rPr>
        <w:t>（4）时效指标：项目完成时间：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lang w:val="en-US" w:eastAsia="zh-CN" w:bidi="ar-SA"/>
        </w:rPr>
        <w:t>日前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lang w:val="en-US" w:eastAsia="zh-CN" w:bidi="ar-SA"/>
        </w:rPr>
        <w:t>2.效益指标</w:t>
      </w:r>
    </w:p>
    <w:p>
      <w:pPr>
        <w:spacing w:line="240" w:lineRule="auto"/>
        <w:ind w:firstLine="640" w:firstLineChars="200"/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lang w:val="en-US" w:eastAsia="zh-CN" w:bidi="ar-SA"/>
        </w:rPr>
        <w:t>（1）经济效益指标：全程机械化生产节约人工成本≥XX%。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lang w:val="en-US" w:eastAsia="zh-CN" w:bidi="ar-SA"/>
        </w:rPr>
        <w:t>（2）服务对象满意指标：群众满意度≥95%。</w:t>
      </w:r>
    </w:p>
    <w:p>
      <w:pPr>
        <w:spacing w:line="590" w:lineRule="exact"/>
        <w:ind w:left="0" w:leftChars="0" w:right="0" w:rightChars="0" w:firstLine="643" w:firstLineChars="200"/>
        <w:jc w:val="left"/>
        <w:rPr>
          <w:rFonts w:hint="eastAsia" w:ascii="仿宋" w:hAnsi="仿宋" w:eastAsia="仿宋" w:cs="仿宋"/>
          <w:b/>
          <w:bCs/>
          <w:i w:val="0"/>
          <w:i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auto"/>
          <w:kern w:val="2"/>
          <w:sz w:val="32"/>
          <w:szCs w:val="32"/>
          <w:lang w:val="en-US" w:eastAsia="zh-CN" w:bidi="ar-SA"/>
        </w:rPr>
        <w:t>五、佐证材料</w:t>
      </w:r>
    </w:p>
    <w:p>
      <w:pPr>
        <w:spacing w:line="59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lang w:val="en-US" w:eastAsia="zh-CN" w:bidi="ar-SA"/>
        </w:rPr>
        <w:t>（一）营业执照、相关荣誉证书或牌匾、机库棚、维修间、培训教室、加工场地、展示（销）地、机械化作业现场、自有产品品牌等照片。</w:t>
      </w:r>
    </w:p>
    <w:p>
      <w:pPr>
        <w:spacing w:line="59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lang w:val="en-US" w:eastAsia="zh-CN" w:bidi="ar-SA"/>
        </w:rPr>
        <w:t>（二）农机设备佐证材料。包括列机具清单（包括机具名称、型号、出厂编号、生产厂家、总价）、照片、发票等。</w:t>
      </w:r>
    </w:p>
    <w:p>
      <w:pPr>
        <w:spacing w:line="59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lang w:val="en-US" w:eastAsia="zh-CN" w:bidi="ar-SA"/>
        </w:rPr>
        <w:t>（三）设施建设用地证明。</w:t>
      </w:r>
    </w:p>
    <w:p>
      <w:pPr>
        <w:spacing w:line="59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lang w:val="en-US" w:eastAsia="zh-CN" w:bidi="ar-SA"/>
        </w:rPr>
        <w:t>（四）农业作业面积佐证材料。</w:t>
      </w:r>
    </w:p>
    <w:p>
      <w:pPr>
        <w:pStyle w:val="3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lang w:val="en-US" w:eastAsia="zh-CN" w:bidi="ar-SA"/>
        </w:rPr>
        <w:t>（五）其他材料。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NmJmZTc1NWViZDlkOWY0YWEyOGE3NGYwNDhkMTkifQ=="/>
  </w:docVars>
  <w:rsids>
    <w:rsidRoot w:val="00000000"/>
    <w:rsid w:val="00B00BD6"/>
    <w:rsid w:val="00BC3A1F"/>
    <w:rsid w:val="016814B1"/>
    <w:rsid w:val="01D07742"/>
    <w:rsid w:val="021527A1"/>
    <w:rsid w:val="02F94AB6"/>
    <w:rsid w:val="0365214C"/>
    <w:rsid w:val="037E7D41"/>
    <w:rsid w:val="040A5B3F"/>
    <w:rsid w:val="04207E21"/>
    <w:rsid w:val="04657F2A"/>
    <w:rsid w:val="04A66578"/>
    <w:rsid w:val="04B50EB1"/>
    <w:rsid w:val="04B57AAA"/>
    <w:rsid w:val="04D1736D"/>
    <w:rsid w:val="050D03C8"/>
    <w:rsid w:val="05393890"/>
    <w:rsid w:val="062A142B"/>
    <w:rsid w:val="06897EFF"/>
    <w:rsid w:val="06982838"/>
    <w:rsid w:val="06AD62E4"/>
    <w:rsid w:val="06E72E78"/>
    <w:rsid w:val="06FD3126"/>
    <w:rsid w:val="07927288"/>
    <w:rsid w:val="07F910B5"/>
    <w:rsid w:val="08D12032"/>
    <w:rsid w:val="08E04D27"/>
    <w:rsid w:val="091D0DD3"/>
    <w:rsid w:val="09594501"/>
    <w:rsid w:val="098470A4"/>
    <w:rsid w:val="099C263F"/>
    <w:rsid w:val="09BA2AC6"/>
    <w:rsid w:val="09ED69F7"/>
    <w:rsid w:val="09F204B1"/>
    <w:rsid w:val="0AA07F0D"/>
    <w:rsid w:val="0AAA2B3A"/>
    <w:rsid w:val="0ADA7FCA"/>
    <w:rsid w:val="0B2C09F5"/>
    <w:rsid w:val="0B3B5918"/>
    <w:rsid w:val="0B4C599F"/>
    <w:rsid w:val="0B6215DB"/>
    <w:rsid w:val="0B6C7DF0"/>
    <w:rsid w:val="0BD3140E"/>
    <w:rsid w:val="0BDF6813"/>
    <w:rsid w:val="0BFC1173"/>
    <w:rsid w:val="0C277D83"/>
    <w:rsid w:val="0C6555BA"/>
    <w:rsid w:val="0D6D057B"/>
    <w:rsid w:val="0DCB704F"/>
    <w:rsid w:val="0E4447A8"/>
    <w:rsid w:val="0E8143BF"/>
    <w:rsid w:val="0E820056"/>
    <w:rsid w:val="0ECB77A3"/>
    <w:rsid w:val="0F17527C"/>
    <w:rsid w:val="0F515C7A"/>
    <w:rsid w:val="0F8B7C68"/>
    <w:rsid w:val="0FB26719"/>
    <w:rsid w:val="10B65D95"/>
    <w:rsid w:val="11691059"/>
    <w:rsid w:val="123C0392"/>
    <w:rsid w:val="1246139A"/>
    <w:rsid w:val="1288550F"/>
    <w:rsid w:val="129E1DE1"/>
    <w:rsid w:val="12AA1929"/>
    <w:rsid w:val="12F07F48"/>
    <w:rsid w:val="13A50343"/>
    <w:rsid w:val="13C1629D"/>
    <w:rsid w:val="13EF7B2A"/>
    <w:rsid w:val="14691370"/>
    <w:rsid w:val="15155054"/>
    <w:rsid w:val="15966A1F"/>
    <w:rsid w:val="15A5462A"/>
    <w:rsid w:val="15DC3B0F"/>
    <w:rsid w:val="15E769F0"/>
    <w:rsid w:val="162347B7"/>
    <w:rsid w:val="1651030E"/>
    <w:rsid w:val="16CD0B5E"/>
    <w:rsid w:val="16EF2001"/>
    <w:rsid w:val="17057A40"/>
    <w:rsid w:val="174D6D27"/>
    <w:rsid w:val="17792810"/>
    <w:rsid w:val="182E0907"/>
    <w:rsid w:val="1A312930"/>
    <w:rsid w:val="1A8B64E4"/>
    <w:rsid w:val="1A9058A9"/>
    <w:rsid w:val="1B0911B7"/>
    <w:rsid w:val="1B644B05"/>
    <w:rsid w:val="1C01403E"/>
    <w:rsid w:val="1C145C8B"/>
    <w:rsid w:val="1CC26B08"/>
    <w:rsid w:val="1CC27025"/>
    <w:rsid w:val="1D07523B"/>
    <w:rsid w:val="1D142E25"/>
    <w:rsid w:val="1D3544E5"/>
    <w:rsid w:val="1D504EC1"/>
    <w:rsid w:val="1D57445C"/>
    <w:rsid w:val="1D8A4831"/>
    <w:rsid w:val="1DD43CFE"/>
    <w:rsid w:val="1F3758BD"/>
    <w:rsid w:val="212A1E87"/>
    <w:rsid w:val="21A51484"/>
    <w:rsid w:val="21CE6CB6"/>
    <w:rsid w:val="22227BDF"/>
    <w:rsid w:val="224D2C57"/>
    <w:rsid w:val="22732EA7"/>
    <w:rsid w:val="229875DB"/>
    <w:rsid w:val="23051C6E"/>
    <w:rsid w:val="235356C5"/>
    <w:rsid w:val="236C49D9"/>
    <w:rsid w:val="240D7B1A"/>
    <w:rsid w:val="244D0366"/>
    <w:rsid w:val="244F0582"/>
    <w:rsid w:val="252F3F10"/>
    <w:rsid w:val="258C4EBE"/>
    <w:rsid w:val="25AB3597"/>
    <w:rsid w:val="25AB7A3A"/>
    <w:rsid w:val="25E632C9"/>
    <w:rsid w:val="26A76454"/>
    <w:rsid w:val="26DE174A"/>
    <w:rsid w:val="276920D7"/>
    <w:rsid w:val="27755C75"/>
    <w:rsid w:val="27D8263D"/>
    <w:rsid w:val="28D70B46"/>
    <w:rsid w:val="294538FF"/>
    <w:rsid w:val="29CF181E"/>
    <w:rsid w:val="29FE7851"/>
    <w:rsid w:val="2A351FC9"/>
    <w:rsid w:val="2A3C3978"/>
    <w:rsid w:val="2A50295E"/>
    <w:rsid w:val="2B7A26E0"/>
    <w:rsid w:val="2B85488A"/>
    <w:rsid w:val="2BB260D0"/>
    <w:rsid w:val="2BEA25E9"/>
    <w:rsid w:val="2CFE2E30"/>
    <w:rsid w:val="2D3D572C"/>
    <w:rsid w:val="2DC55411"/>
    <w:rsid w:val="2E183793"/>
    <w:rsid w:val="2E67296D"/>
    <w:rsid w:val="2F446018"/>
    <w:rsid w:val="2FC040E2"/>
    <w:rsid w:val="30474804"/>
    <w:rsid w:val="309F63EE"/>
    <w:rsid w:val="31615451"/>
    <w:rsid w:val="31747736"/>
    <w:rsid w:val="31E4216D"/>
    <w:rsid w:val="32D85BE7"/>
    <w:rsid w:val="32D978AB"/>
    <w:rsid w:val="32F87E76"/>
    <w:rsid w:val="3317670F"/>
    <w:rsid w:val="333C7F24"/>
    <w:rsid w:val="33D91C17"/>
    <w:rsid w:val="344D7F0F"/>
    <w:rsid w:val="35930E56"/>
    <w:rsid w:val="35F04FF6"/>
    <w:rsid w:val="363E3FB3"/>
    <w:rsid w:val="369715A4"/>
    <w:rsid w:val="36A4650C"/>
    <w:rsid w:val="37B7401D"/>
    <w:rsid w:val="37BD53AB"/>
    <w:rsid w:val="388D4D7E"/>
    <w:rsid w:val="38D86941"/>
    <w:rsid w:val="3923130A"/>
    <w:rsid w:val="39D8471E"/>
    <w:rsid w:val="3A69012D"/>
    <w:rsid w:val="3AD60C5E"/>
    <w:rsid w:val="3B351E28"/>
    <w:rsid w:val="3B6E0E96"/>
    <w:rsid w:val="3BF375EE"/>
    <w:rsid w:val="3C177F2C"/>
    <w:rsid w:val="3C21415B"/>
    <w:rsid w:val="3C687FDC"/>
    <w:rsid w:val="3D085B96"/>
    <w:rsid w:val="3D0D46DF"/>
    <w:rsid w:val="3D5A3DC8"/>
    <w:rsid w:val="3D5B369C"/>
    <w:rsid w:val="3D7824A0"/>
    <w:rsid w:val="3D8C4848"/>
    <w:rsid w:val="3DA43295"/>
    <w:rsid w:val="3DD05E38"/>
    <w:rsid w:val="3E2919ED"/>
    <w:rsid w:val="3E2C592D"/>
    <w:rsid w:val="3E854E75"/>
    <w:rsid w:val="3EA3354D"/>
    <w:rsid w:val="3EDA1876"/>
    <w:rsid w:val="3F057D64"/>
    <w:rsid w:val="3F261961"/>
    <w:rsid w:val="3F2648C7"/>
    <w:rsid w:val="3F6251B6"/>
    <w:rsid w:val="40155D85"/>
    <w:rsid w:val="405524E7"/>
    <w:rsid w:val="4095054D"/>
    <w:rsid w:val="41160006"/>
    <w:rsid w:val="420E6F2F"/>
    <w:rsid w:val="423F5008"/>
    <w:rsid w:val="42C5318D"/>
    <w:rsid w:val="43346E69"/>
    <w:rsid w:val="438A3C39"/>
    <w:rsid w:val="43BC3F5C"/>
    <w:rsid w:val="43CF3AAE"/>
    <w:rsid w:val="45216F7A"/>
    <w:rsid w:val="463827CD"/>
    <w:rsid w:val="46BE36AC"/>
    <w:rsid w:val="47E81FD1"/>
    <w:rsid w:val="48A24875"/>
    <w:rsid w:val="48B8194D"/>
    <w:rsid w:val="48C93BB0"/>
    <w:rsid w:val="49315AE0"/>
    <w:rsid w:val="49D97E23"/>
    <w:rsid w:val="4A162E25"/>
    <w:rsid w:val="4A183041"/>
    <w:rsid w:val="4A301A0D"/>
    <w:rsid w:val="4AE44CD1"/>
    <w:rsid w:val="4B335C59"/>
    <w:rsid w:val="4B3726A8"/>
    <w:rsid w:val="4B415627"/>
    <w:rsid w:val="4B8244EA"/>
    <w:rsid w:val="4CE23492"/>
    <w:rsid w:val="4CEE0089"/>
    <w:rsid w:val="4D517E61"/>
    <w:rsid w:val="4D534390"/>
    <w:rsid w:val="4DA9228F"/>
    <w:rsid w:val="4DB90697"/>
    <w:rsid w:val="4E085D8E"/>
    <w:rsid w:val="4E690397"/>
    <w:rsid w:val="4EFB4CDF"/>
    <w:rsid w:val="4F1D07B2"/>
    <w:rsid w:val="4FDD6193"/>
    <w:rsid w:val="505428F9"/>
    <w:rsid w:val="505E72D4"/>
    <w:rsid w:val="50CC6933"/>
    <w:rsid w:val="510C4F82"/>
    <w:rsid w:val="51B72F48"/>
    <w:rsid w:val="51F6353C"/>
    <w:rsid w:val="525210BA"/>
    <w:rsid w:val="526B5CD8"/>
    <w:rsid w:val="52A62FD6"/>
    <w:rsid w:val="52B72CCB"/>
    <w:rsid w:val="52D062FE"/>
    <w:rsid w:val="53C9074F"/>
    <w:rsid w:val="540C7DCC"/>
    <w:rsid w:val="5445088F"/>
    <w:rsid w:val="55083CB2"/>
    <w:rsid w:val="554C3B9F"/>
    <w:rsid w:val="55A3500D"/>
    <w:rsid w:val="582329D9"/>
    <w:rsid w:val="58B2125E"/>
    <w:rsid w:val="58C92347"/>
    <w:rsid w:val="58CF5213"/>
    <w:rsid w:val="59C75EEA"/>
    <w:rsid w:val="59FB55E7"/>
    <w:rsid w:val="5AB67D0C"/>
    <w:rsid w:val="5ADE5325"/>
    <w:rsid w:val="5B5E462C"/>
    <w:rsid w:val="5BD01EF1"/>
    <w:rsid w:val="5C0A0310"/>
    <w:rsid w:val="5CB14C2F"/>
    <w:rsid w:val="5CFF1E3E"/>
    <w:rsid w:val="5E4A533B"/>
    <w:rsid w:val="5EA762EA"/>
    <w:rsid w:val="5F17346F"/>
    <w:rsid w:val="5F4955F3"/>
    <w:rsid w:val="60086481"/>
    <w:rsid w:val="60980C3C"/>
    <w:rsid w:val="613B0F6B"/>
    <w:rsid w:val="61B34FA6"/>
    <w:rsid w:val="61BA27D8"/>
    <w:rsid w:val="61CB22EF"/>
    <w:rsid w:val="620677CB"/>
    <w:rsid w:val="62CC27C3"/>
    <w:rsid w:val="62CC4C14"/>
    <w:rsid w:val="62E25B42"/>
    <w:rsid w:val="64F56FB5"/>
    <w:rsid w:val="65A65DFB"/>
    <w:rsid w:val="65B75E88"/>
    <w:rsid w:val="661F0E5C"/>
    <w:rsid w:val="667B0788"/>
    <w:rsid w:val="689E42BA"/>
    <w:rsid w:val="68EA576E"/>
    <w:rsid w:val="68F74517"/>
    <w:rsid w:val="697F1A1F"/>
    <w:rsid w:val="6A024D1C"/>
    <w:rsid w:val="6A3D3FA6"/>
    <w:rsid w:val="6AA06A0F"/>
    <w:rsid w:val="6AC67AF8"/>
    <w:rsid w:val="6AF26B3F"/>
    <w:rsid w:val="6AFC5C0F"/>
    <w:rsid w:val="6B6B2EC7"/>
    <w:rsid w:val="6BB9765C"/>
    <w:rsid w:val="6C3867D3"/>
    <w:rsid w:val="6D033285"/>
    <w:rsid w:val="6D4D2752"/>
    <w:rsid w:val="6DD24A05"/>
    <w:rsid w:val="6E1B45FE"/>
    <w:rsid w:val="6EB86031"/>
    <w:rsid w:val="6EDB1A70"/>
    <w:rsid w:val="6F50221D"/>
    <w:rsid w:val="6F5E47A3"/>
    <w:rsid w:val="70107A2D"/>
    <w:rsid w:val="701337DF"/>
    <w:rsid w:val="704D2C74"/>
    <w:rsid w:val="70D70CB1"/>
    <w:rsid w:val="71CF29F1"/>
    <w:rsid w:val="71E52F59"/>
    <w:rsid w:val="7278201F"/>
    <w:rsid w:val="734B3290"/>
    <w:rsid w:val="7367665C"/>
    <w:rsid w:val="73695C0B"/>
    <w:rsid w:val="73726A6F"/>
    <w:rsid w:val="737C169B"/>
    <w:rsid w:val="74B82BA7"/>
    <w:rsid w:val="74D80B53"/>
    <w:rsid w:val="74D97F76"/>
    <w:rsid w:val="75BA46FD"/>
    <w:rsid w:val="766B05BB"/>
    <w:rsid w:val="767174B1"/>
    <w:rsid w:val="770020BC"/>
    <w:rsid w:val="7707145B"/>
    <w:rsid w:val="77336515"/>
    <w:rsid w:val="773A78A3"/>
    <w:rsid w:val="77416E84"/>
    <w:rsid w:val="77B32FDC"/>
    <w:rsid w:val="782B18E2"/>
    <w:rsid w:val="787119EB"/>
    <w:rsid w:val="78FE2B52"/>
    <w:rsid w:val="794E12A4"/>
    <w:rsid w:val="79892D64"/>
    <w:rsid w:val="7998141B"/>
    <w:rsid w:val="7A574C10"/>
    <w:rsid w:val="7A6D3D0B"/>
    <w:rsid w:val="7ADB75EF"/>
    <w:rsid w:val="7B0216BD"/>
    <w:rsid w:val="7B784E3E"/>
    <w:rsid w:val="7C991510"/>
    <w:rsid w:val="7CB63E70"/>
    <w:rsid w:val="7D3D633F"/>
    <w:rsid w:val="7D545437"/>
    <w:rsid w:val="7DE70059"/>
    <w:rsid w:val="7E7F64E4"/>
    <w:rsid w:val="7E906943"/>
    <w:rsid w:val="7EB3006D"/>
    <w:rsid w:val="7EB77732"/>
    <w:rsid w:val="7FB06002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ind w:firstLine="0" w:firstLineChars="0"/>
      <w:outlineLvl w:val="1"/>
    </w:pPr>
    <w:rPr>
      <w:rFonts w:ascii="楷体" w:hAnsi="楷体" w:cs="楷体"/>
      <w:b/>
      <w:bCs/>
      <w:sz w:val="30"/>
      <w:szCs w:val="30"/>
    </w:rPr>
  </w:style>
  <w:style w:type="paragraph" w:styleId="3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rPr>
      <w:sz w:val="2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Heading #2|1"/>
    <w:basedOn w:val="1"/>
    <w:qFormat/>
    <w:uiPriority w:val="0"/>
    <w:pPr>
      <w:widowControl w:val="0"/>
      <w:shd w:val="clear" w:color="auto" w:fill="auto"/>
      <w:spacing w:after="500" w:line="523" w:lineRule="exact"/>
      <w:jc w:val="center"/>
      <w:outlineLvl w:val="1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9">
    <w:name w:val="正文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4556</Words>
  <Characters>4782</Characters>
  <Lines>0</Lines>
  <Paragraphs>0</Paragraphs>
  <TotalTime>15</TotalTime>
  <ScaleCrop>false</ScaleCrop>
  <LinksUpToDate>false</LinksUpToDate>
  <CharactersWithSpaces>5199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2023-05-08T01:36:00Z</dcterms:created>
  <dc:creator>Administrator</dc:creator>
  <cp:lastModifiedBy>青菜与猪肉</cp:lastModifiedBy>
  <cp:lastPrinted>2023-11-30T08:30:00Z</cp:lastPrinted>
  <dcterms:modified xsi:type="dcterms:W3CDTF">2023-12-01T02:32:05Z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E5A0FF9730EF492BAE695850E0CA146D_13</vt:lpwstr>
  </property>
</Properties>
</file>